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5085" w14:textId="7F4E612D" w:rsidR="002136A7" w:rsidRPr="002136A7" w:rsidRDefault="002136A7">
      <w:pPr>
        <w:rPr>
          <w:rFonts w:hint="eastAsia"/>
          <w:sz w:val="40"/>
          <w:szCs w:val="40"/>
        </w:rPr>
      </w:pPr>
      <w:r w:rsidRPr="002136A7">
        <w:rPr>
          <w:sz w:val="40"/>
          <w:szCs w:val="40"/>
        </w:rPr>
        <w:t>QR</w:t>
      </w:r>
      <w:r w:rsidRPr="002136A7">
        <w:rPr>
          <w:rFonts w:hint="eastAsia"/>
          <w:sz w:val="40"/>
          <w:szCs w:val="40"/>
        </w:rPr>
        <w:t>コードの使用例</w:t>
      </w:r>
    </w:p>
    <w:p w14:paraId="7CF3013E" w14:textId="77777777" w:rsidR="002136A7" w:rsidRDefault="002136A7">
      <w:pPr>
        <w:rPr>
          <w:rFonts w:hint="eastAsia"/>
        </w:rPr>
      </w:pPr>
    </w:p>
    <w:p w14:paraId="08CFD755" w14:textId="2CF6AD4E" w:rsidR="00787DF2" w:rsidRDefault="00725714">
      <w:r>
        <w:t xml:space="preserve">ARIS </w:t>
      </w:r>
      <w:r>
        <w:rPr>
          <w:rFonts w:hint="eastAsia"/>
        </w:rPr>
        <w:t>ゲーム名</w:t>
      </w:r>
      <w:r>
        <w:rPr>
          <w:rFonts w:hint="eastAsia"/>
        </w:rPr>
        <w:t>:</w:t>
      </w:r>
      <w:r>
        <w:rPr>
          <w:rFonts w:hint="eastAsia"/>
        </w:rPr>
        <w:t xml:space="preserve">　</w:t>
      </w:r>
      <w:r w:rsidR="002136A7">
        <w:t>Middlebury College Museum of Art</w:t>
      </w:r>
    </w:p>
    <w:p w14:paraId="42BA1C3F" w14:textId="77777777" w:rsidR="003D1AA5" w:rsidRDefault="003D1AA5"/>
    <w:p w14:paraId="00707739" w14:textId="77777777" w:rsidR="002136A7" w:rsidRDefault="002136A7" w:rsidP="002136A7">
      <w:r>
        <w:rPr>
          <w:rFonts w:hint="eastAsia"/>
        </w:rPr>
        <w:t>ミドルベリー大学美術館　　日本関係の展示品</w:t>
      </w:r>
    </w:p>
    <w:p w14:paraId="3CFD93AE" w14:textId="5F06591D" w:rsidR="003D1AA5" w:rsidRDefault="002136A7">
      <w:r>
        <w:t>Japanese art pieces in Middlebury College Museum of Art</w:t>
      </w:r>
    </w:p>
    <w:p w14:paraId="11959D55" w14:textId="77777777" w:rsidR="002136A7" w:rsidRDefault="002136A7"/>
    <w:p w14:paraId="2064E937" w14:textId="77777777" w:rsidR="002136A7" w:rsidRDefault="002136A7">
      <w:pPr>
        <w:rPr>
          <w:rFonts w:hint="eastAsia"/>
        </w:rPr>
      </w:pPr>
    </w:p>
    <w:p w14:paraId="6ED8DCF3" w14:textId="77777777" w:rsidR="003D1AA5" w:rsidRDefault="003D1AA5"/>
    <w:p w14:paraId="10A13E81" w14:textId="68EBBFC3" w:rsidR="003D1AA5" w:rsidRDefault="003D1AA5" w:rsidP="003D1AA5">
      <w:pPr>
        <w:tabs>
          <w:tab w:val="left" w:pos="3600"/>
        </w:tabs>
      </w:pPr>
      <w:r>
        <w:t xml:space="preserve">Introduction </w:t>
      </w:r>
      <w:r w:rsidR="002136A7">
        <w:t>to the museum</w:t>
      </w:r>
      <w:r>
        <w:tab/>
      </w:r>
      <w:r>
        <w:rPr>
          <w:noProof/>
        </w:rPr>
        <w:drawing>
          <wp:inline distT="0" distB="0" distL="0" distR="0" wp14:anchorId="6CF6803D" wp14:editId="2F752AF4">
            <wp:extent cx="906780" cy="906780"/>
            <wp:effectExtent l="0" t="0" r="7620" b="7620"/>
            <wp:docPr id="7" name="Picture 7" descr="Macintosh HD:Users:khatasa:Desktop:ミドルベリーの日本:QR-cfa-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hatasa:Desktop:ミドルベリーの日本:QR-cfa-int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8B48" w14:textId="77777777" w:rsidR="00787DF2" w:rsidRDefault="00787DF2"/>
    <w:p w14:paraId="3BD1A6D3" w14:textId="77777777" w:rsidR="003D1AA5" w:rsidRDefault="003D1AA5">
      <w:pPr>
        <w:rPr>
          <w:rFonts w:hint="eastAsia"/>
        </w:rPr>
      </w:pPr>
    </w:p>
    <w:p w14:paraId="60A94719" w14:textId="65F5759C" w:rsidR="002136A7" w:rsidRDefault="002136A7">
      <w:r>
        <w:t>Cat by Tsuguharu Fujita</w:t>
      </w:r>
    </w:p>
    <w:p w14:paraId="7FE013DB" w14:textId="6D82C2C3" w:rsidR="00787DF2" w:rsidRDefault="002136A7">
      <w:r>
        <w:rPr>
          <w:rFonts w:hint="eastAsia"/>
        </w:rPr>
        <w:t xml:space="preserve">猫　</w:t>
      </w:r>
      <w:r w:rsidR="00787DF2">
        <w:rPr>
          <w:rFonts w:hint="eastAsia"/>
        </w:rPr>
        <w:t>藤田嗣治</w:t>
      </w:r>
    </w:p>
    <w:p w14:paraId="5266BC6E" w14:textId="5BB803BC" w:rsidR="00787DF2" w:rsidRDefault="00787DF2" w:rsidP="00787DF2">
      <w:pPr>
        <w:tabs>
          <w:tab w:val="left" w:pos="3600"/>
        </w:tabs>
      </w:pPr>
      <w:r>
        <w:rPr>
          <w:rFonts w:hint="eastAsia"/>
          <w:noProof/>
        </w:rPr>
        <w:drawing>
          <wp:inline distT="0" distB="0" distL="0" distR="0" wp14:anchorId="0C7F80F4" wp14:editId="1282D68D">
            <wp:extent cx="1295400" cy="1059631"/>
            <wp:effectExtent l="0" t="0" r="0" b="7620"/>
            <wp:docPr id="1" name="Picture 1" descr="Macintosh HD:Users:khatasa:Desktop:藤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hatasa:Desktop:藤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20" cy="10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3D1AA5">
        <w:rPr>
          <w:noProof/>
        </w:rPr>
        <w:drawing>
          <wp:inline distT="0" distB="0" distL="0" distR="0" wp14:anchorId="06787E53" wp14:editId="27F9FF42">
            <wp:extent cx="906780" cy="906780"/>
            <wp:effectExtent l="0" t="0" r="7620" b="7620"/>
            <wp:docPr id="5" name="Picture 5" descr="Macintosh HD:Users:khatasa:Desktop:ミドルベリーの日本:QR-fuj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hatasa:Desktop:ミドルベリーの日本:QR-fuji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BC2D" w14:textId="77777777" w:rsidR="007A64F1" w:rsidRDefault="007A64F1" w:rsidP="00787DF2">
      <w:pPr>
        <w:tabs>
          <w:tab w:val="left" w:pos="3600"/>
        </w:tabs>
      </w:pPr>
    </w:p>
    <w:p w14:paraId="22DAD9A0" w14:textId="77777777" w:rsidR="007A64F1" w:rsidRDefault="007A64F1" w:rsidP="00787DF2">
      <w:pPr>
        <w:tabs>
          <w:tab w:val="left" w:pos="3600"/>
        </w:tabs>
      </w:pPr>
    </w:p>
    <w:p w14:paraId="40DB8958" w14:textId="77777777" w:rsidR="007A64F1" w:rsidRDefault="007A64F1" w:rsidP="00787DF2">
      <w:pPr>
        <w:tabs>
          <w:tab w:val="left" w:pos="3600"/>
        </w:tabs>
      </w:pPr>
    </w:p>
    <w:p w14:paraId="4130D3FA" w14:textId="77777777" w:rsidR="007A64F1" w:rsidRDefault="007A64F1" w:rsidP="00787DF2">
      <w:pPr>
        <w:tabs>
          <w:tab w:val="left" w:pos="3600"/>
        </w:tabs>
      </w:pPr>
    </w:p>
    <w:p w14:paraId="094103F4" w14:textId="77777777" w:rsidR="007A64F1" w:rsidRDefault="007A64F1" w:rsidP="00787DF2">
      <w:pPr>
        <w:tabs>
          <w:tab w:val="left" w:pos="3600"/>
        </w:tabs>
      </w:pPr>
    </w:p>
    <w:p w14:paraId="1E414ADC" w14:textId="053F31AA" w:rsidR="00787DF2" w:rsidRDefault="002136A7" w:rsidP="00787DF2">
      <w:pPr>
        <w:tabs>
          <w:tab w:val="left" w:pos="3600"/>
        </w:tabs>
      </w:pPr>
      <w:r>
        <w:t>Scroll by Rengetsu Ootagaki</w:t>
      </w:r>
    </w:p>
    <w:p w14:paraId="49E19BA2" w14:textId="76D10494" w:rsidR="00787DF2" w:rsidRDefault="002136A7" w:rsidP="00787DF2">
      <w:pPr>
        <w:tabs>
          <w:tab w:val="left" w:pos="3600"/>
        </w:tabs>
      </w:pPr>
      <w:r>
        <w:rPr>
          <w:rFonts w:hint="eastAsia"/>
        </w:rPr>
        <w:t xml:space="preserve">和歌の掛け軸　</w:t>
      </w:r>
      <w:r w:rsidR="00787DF2">
        <w:rPr>
          <w:rFonts w:hint="eastAsia"/>
        </w:rPr>
        <w:t>太田垣蓮月</w:t>
      </w:r>
    </w:p>
    <w:p w14:paraId="6F1C7B27" w14:textId="4BF37314" w:rsidR="00787DF2" w:rsidRDefault="00787DF2" w:rsidP="00787DF2">
      <w:pPr>
        <w:tabs>
          <w:tab w:val="left" w:pos="3600"/>
        </w:tabs>
      </w:pPr>
      <w:r>
        <w:rPr>
          <w:rFonts w:hint="eastAsia"/>
          <w:noProof/>
        </w:rPr>
        <w:drawing>
          <wp:inline distT="0" distB="0" distL="0" distR="0" wp14:anchorId="14019212" wp14:editId="1B4D71F7">
            <wp:extent cx="932988" cy="1785620"/>
            <wp:effectExtent l="0" t="0" r="6985" b="0"/>
            <wp:docPr id="3" name="Picture 3" descr="Macintosh HD:Users:khatasa:Desktop:蓮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khatasa:Desktop:蓮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41" cy="17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ab/>
      </w:r>
      <w:r w:rsidR="003D1AA5">
        <w:rPr>
          <w:rFonts w:hint="eastAsia"/>
          <w:noProof/>
        </w:rPr>
        <w:drawing>
          <wp:inline distT="0" distB="0" distL="0" distR="0" wp14:anchorId="59A9A761" wp14:editId="662CD46A">
            <wp:extent cx="906780" cy="906780"/>
            <wp:effectExtent l="0" t="0" r="7620" b="7620"/>
            <wp:docPr id="6" name="Picture 6" descr="Macintosh HD:Users:khatasa:Desktop:ミドルベリーの日本:QR-renge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hatasa:Desktop:ミドルベリーの日本:QR-rengets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D7730" w14:textId="77777777" w:rsidR="00787DF2" w:rsidRDefault="00787DF2"/>
    <w:p w14:paraId="43C23531" w14:textId="77777777" w:rsidR="00787DF2" w:rsidRDefault="00787DF2">
      <w:bookmarkStart w:id="0" w:name="_GoBack"/>
      <w:bookmarkEnd w:id="0"/>
    </w:p>
    <w:sectPr w:rsidR="00787DF2" w:rsidSect="00787DF2"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dirty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F2"/>
    <w:rsid w:val="000A680F"/>
    <w:rsid w:val="002136A7"/>
    <w:rsid w:val="003D1AA5"/>
    <w:rsid w:val="00523881"/>
    <w:rsid w:val="00725714"/>
    <w:rsid w:val="00787DF2"/>
    <w:rsid w:val="007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1743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F2"/>
    <w:rPr>
      <w:rFonts w:ascii="Lucida Grande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D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F2"/>
    <w:rPr>
      <w:rFonts w:ascii="Lucida Grande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Kazumi Hatasa</dc:creator>
  <cp:keywords/>
  <dc:description/>
  <cp:lastModifiedBy>Kazumi Hatasa</cp:lastModifiedBy>
  <cp:revision>2</cp:revision>
  <cp:lastPrinted>2015-05-30T15:52:00Z</cp:lastPrinted>
  <dcterms:created xsi:type="dcterms:W3CDTF">2015-11-04T05:25:00Z</dcterms:created>
  <dcterms:modified xsi:type="dcterms:W3CDTF">2015-11-04T05:25:00Z</dcterms:modified>
</cp:coreProperties>
</file>